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FE72F" w14:textId="77777777" w:rsidR="00295644" w:rsidRDefault="00295644" w:rsidP="009C29F4"/>
    <w:p w14:paraId="6C44DE39" w14:textId="77777777" w:rsidR="00CC4E44" w:rsidRPr="00CC4E44" w:rsidRDefault="00CC4E44" w:rsidP="00CC4E44">
      <w:pPr>
        <w:spacing w:after="0"/>
        <w:rPr>
          <w:b/>
          <w:i/>
        </w:rPr>
      </w:pPr>
      <w:r w:rsidRPr="00CC4E44">
        <w:rPr>
          <w:b/>
          <w:i/>
        </w:rPr>
        <w:t xml:space="preserve">Apresentar credencial </w:t>
      </w:r>
      <w:r w:rsidR="002E5D7E" w:rsidRPr="00CC4E44">
        <w:rPr>
          <w:b/>
          <w:i/>
        </w:rPr>
        <w:t>no caso de</w:t>
      </w:r>
      <w:r w:rsidR="009E3ECD" w:rsidRPr="00CC4E44">
        <w:rPr>
          <w:b/>
          <w:i/>
        </w:rPr>
        <w:t xml:space="preserve"> se fazer representar </w:t>
      </w:r>
    </w:p>
    <w:p w14:paraId="290E1D21" w14:textId="03EDB9CF" w:rsidR="009C29F4" w:rsidRPr="00CC4E44" w:rsidRDefault="0002310C" w:rsidP="00CC4E44">
      <w:pPr>
        <w:spacing w:after="0"/>
        <w:rPr>
          <w:b/>
          <w:i/>
        </w:rPr>
      </w:pPr>
      <w:r>
        <w:rPr>
          <w:b/>
          <w:i/>
        </w:rPr>
        <w:t>D</w:t>
      </w:r>
      <w:r w:rsidR="00CC4E44" w:rsidRPr="00CC4E44">
        <w:rPr>
          <w:b/>
          <w:i/>
        </w:rPr>
        <w:t xml:space="preserve">everá ser </w:t>
      </w:r>
      <w:r w:rsidR="009E3ECD" w:rsidRPr="00CC4E44">
        <w:rPr>
          <w:b/>
          <w:i/>
        </w:rPr>
        <w:t xml:space="preserve">impressa </w:t>
      </w:r>
      <w:r w:rsidR="004203ED" w:rsidRPr="00CC4E44">
        <w:rPr>
          <w:b/>
          <w:i/>
        </w:rPr>
        <w:t xml:space="preserve">em folha timbrada </w:t>
      </w:r>
      <w:r w:rsidR="005C3A93" w:rsidRPr="00CC4E44">
        <w:rPr>
          <w:b/>
          <w:i/>
        </w:rPr>
        <w:t>se for entidade cole</w:t>
      </w:r>
      <w:r w:rsidR="002E5D7E" w:rsidRPr="00CC4E44">
        <w:rPr>
          <w:b/>
          <w:i/>
        </w:rPr>
        <w:t>tiva</w:t>
      </w:r>
    </w:p>
    <w:p w14:paraId="1D804E89" w14:textId="77777777" w:rsidR="007A0703" w:rsidRDefault="007A0703" w:rsidP="00CC4E44">
      <w:pPr>
        <w:spacing w:after="0"/>
        <w:jc w:val="center"/>
      </w:pPr>
    </w:p>
    <w:p w14:paraId="5E51A58D" w14:textId="77777777" w:rsidR="007A0703" w:rsidRDefault="007A0703" w:rsidP="007A0703">
      <w:pPr>
        <w:jc w:val="center"/>
      </w:pPr>
    </w:p>
    <w:p w14:paraId="7D48EC82" w14:textId="77777777" w:rsidR="007A0703" w:rsidRPr="003D0A38" w:rsidRDefault="007A0703" w:rsidP="007A0703">
      <w:pPr>
        <w:jc w:val="center"/>
        <w:rPr>
          <w:sz w:val="28"/>
          <w:szCs w:val="28"/>
        </w:rPr>
      </w:pPr>
    </w:p>
    <w:p w14:paraId="71A632B5" w14:textId="77777777" w:rsidR="007A0703" w:rsidRPr="009E3ECD" w:rsidRDefault="007A0703" w:rsidP="007A0703">
      <w:pPr>
        <w:jc w:val="center"/>
        <w:rPr>
          <w:b/>
          <w:sz w:val="28"/>
          <w:szCs w:val="28"/>
        </w:rPr>
      </w:pPr>
      <w:r w:rsidRPr="009E3ECD">
        <w:rPr>
          <w:b/>
          <w:sz w:val="28"/>
          <w:szCs w:val="28"/>
        </w:rPr>
        <w:t>CREDENCIAL</w:t>
      </w:r>
    </w:p>
    <w:p w14:paraId="0FF430C9" w14:textId="77777777" w:rsidR="007A0703" w:rsidRPr="003D0A38" w:rsidRDefault="007A0703" w:rsidP="007A0703">
      <w:pPr>
        <w:jc w:val="center"/>
        <w:rPr>
          <w:sz w:val="28"/>
          <w:szCs w:val="28"/>
        </w:rPr>
      </w:pPr>
    </w:p>
    <w:p w14:paraId="26003935" w14:textId="77777777" w:rsidR="007A0703" w:rsidRPr="002E5D7E" w:rsidRDefault="007A0703" w:rsidP="007A0703">
      <w:pPr>
        <w:jc w:val="both"/>
        <w:rPr>
          <w:sz w:val="28"/>
          <w:szCs w:val="28"/>
        </w:rPr>
      </w:pPr>
      <w:r w:rsidRPr="002E5D7E">
        <w:rPr>
          <w:sz w:val="28"/>
          <w:szCs w:val="28"/>
        </w:rPr>
        <w:t>Exmo. Senhor Presidente da Mesa da Assembleia Geral da Associação dos Agricultores do Ribatejo – Organização de Empregadores dos Distritos de Santarém, Lisboa e Leiria</w:t>
      </w:r>
    </w:p>
    <w:p w14:paraId="719F63D8" w14:textId="77777777" w:rsidR="007A0703" w:rsidRPr="004203ED" w:rsidRDefault="007A0703" w:rsidP="007A0703">
      <w:pPr>
        <w:jc w:val="both"/>
        <w:rPr>
          <w:sz w:val="28"/>
          <w:szCs w:val="28"/>
        </w:rPr>
      </w:pPr>
    </w:p>
    <w:p w14:paraId="0AC63B26" w14:textId="77DE1635" w:rsidR="005C3A93" w:rsidRDefault="002E5D7E" w:rsidP="007A070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A0703" w:rsidRPr="004203ED">
        <w:rPr>
          <w:sz w:val="28"/>
          <w:szCs w:val="28"/>
        </w:rPr>
        <w:t>(</w:t>
      </w:r>
      <w:r w:rsidR="007A0703" w:rsidRPr="003D0A38">
        <w:rPr>
          <w:b/>
          <w:sz w:val="28"/>
          <w:szCs w:val="28"/>
        </w:rPr>
        <w:t>Nome)</w:t>
      </w:r>
      <w:r>
        <w:rPr>
          <w:b/>
          <w:sz w:val="28"/>
          <w:szCs w:val="28"/>
        </w:rPr>
        <w:t>________</w:t>
      </w:r>
      <w:r w:rsidR="009E3ECD">
        <w:rPr>
          <w:b/>
          <w:sz w:val="28"/>
          <w:szCs w:val="28"/>
        </w:rPr>
        <w:t>________________________________</w:t>
      </w:r>
      <w:r>
        <w:rPr>
          <w:b/>
          <w:sz w:val="28"/>
          <w:szCs w:val="28"/>
        </w:rPr>
        <w:t xml:space="preserve">, </w:t>
      </w:r>
      <w:r w:rsidRPr="009E3ECD">
        <w:rPr>
          <w:sz w:val="28"/>
          <w:szCs w:val="28"/>
        </w:rPr>
        <w:t>associado</w:t>
      </w:r>
      <w:r w:rsidR="009E3ECD">
        <w:rPr>
          <w:sz w:val="28"/>
          <w:szCs w:val="28"/>
        </w:rPr>
        <w:t xml:space="preserve"> </w:t>
      </w:r>
      <w:r w:rsidRPr="009E3ECD">
        <w:rPr>
          <w:sz w:val="28"/>
          <w:szCs w:val="28"/>
        </w:rPr>
        <w:t>da Associação dos Agricultores do Ribatejo,</w:t>
      </w:r>
      <w:r w:rsidR="007A0703" w:rsidRPr="009E3ECD">
        <w:rPr>
          <w:sz w:val="28"/>
          <w:szCs w:val="28"/>
        </w:rPr>
        <w:t xml:space="preserve"> vem por este meio dar conhecimento</w:t>
      </w:r>
      <w:r w:rsidRPr="009E3ECD">
        <w:rPr>
          <w:sz w:val="28"/>
          <w:szCs w:val="28"/>
        </w:rPr>
        <w:t xml:space="preserve"> a V. Exa., que concede</w:t>
      </w:r>
      <w:r w:rsidR="009E3ECD">
        <w:rPr>
          <w:sz w:val="28"/>
          <w:szCs w:val="28"/>
        </w:rPr>
        <w:t xml:space="preserve"> poderes </w:t>
      </w:r>
      <w:r w:rsidR="00CC4E44">
        <w:rPr>
          <w:sz w:val="28"/>
          <w:szCs w:val="28"/>
        </w:rPr>
        <w:t xml:space="preserve">a </w:t>
      </w:r>
      <w:r w:rsidR="00CC4E44" w:rsidRPr="00CC4E44">
        <w:rPr>
          <w:b/>
          <w:sz w:val="28"/>
          <w:szCs w:val="28"/>
        </w:rPr>
        <w:t>(Nome)________________________</w:t>
      </w:r>
      <w:r w:rsidR="00CC4E44">
        <w:rPr>
          <w:sz w:val="28"/>
          <w:szCs w:val="28"/>
        </w:rPr>
        <w:t>para me (nos) representar</w:t>
      </w:r>
      <w:r w:rsidR="009E3ECD">
        <w:rPr>
          <w:sz w:val="28"/>
          <w:szCs w:val="28"/>
        </w:rPr>
        <w:t>,</w:t>
      </w:r>
      <w:r w:rsidR="005C3A93" w:rsidRPr="005C3A93">
        <w:rPr>
          <w:sz w:val="28"/>
          <w:szCs w:val="28"/>
        </w:rPr>
        <w:t xml:space="preserve"> </w:t>
      </w:r>
      <w:r w:rsidR="005C3A93" w:rsidRPr="003D0A38">
        <w:rPr>
          <w:sz w:val="28"/>
          <w:szCs w:val="28"/>
        </w:rPr>
        <w:t>na Assembleia Geral</w:t>
      </w:r>
      <w:r w:rsidR="002B0F83">
        <w:rPr>
          <w:sz w:val="28"/>
          <w:szCs w:val="28"/>
        </w:rPr>
        <w:t xml:space="preserve"> </w:t>
      </w:r>
      <w:r w:rsidR="007F4762">
        <w:rPr>
          <w:sz w:val="28"/>
          <w:szCs w:val="28"/>
        </w:rPr>
        <w:t>Extraordinária</w:t>
      </w:r>
      <w:r w:rsidR="005C3A93" w:rsidRPr="003D0A38">
        <w:rPr>
          <w:sz w:val="28"/>
          <w:szCs w:val="28"/>
        </w:rPr>
        <w:t xml:space="preserve">, da Associação dos Agricultores do Ribatejo – Organização de Empregadores dos Distritos de Santarém, Lisboa e Leiria, convocada para o dia </w:t>
      </w:r>
      <w:r w:rsidR="008A53C1">
        <w:rPr>
          <w:b/>
          <w:sz w:val="28"/>
          <w:szCs w:val="28"/>
        </w:rPr>
        <w:t>26 de Março</w:t>
      </w:r>
      <w:r w:rsidR="001451DA">
        <w:rPr>
          <w:b/>
          <w:sz w:val="28"/>
          <w:szCs w:val="28"/>
        </w:rPr>
        <w:t xml:space="preserve"> de 202</w:t>
      </w:r>
      <w:r w:rsidR="008A53C1">
        <w:rPr>
          <w:b/>
          <w:sz w:val="28"/>
          <w:szCs w:val="28"/>
        </w:rPr>
        <w:t>5</w:t>
      </w:r>
      <w:r w:rsidR="005C3A93" w:rsidRPr="003D0A38">
        <w:rPr>
          <w:sz w:val="28"/>
          <w:szCs w:val="28"/>
        </w:rPr>
        <w:t>, pelas</w:t>
      </w:r>
      <w:r w:rsidR="00604206">
        <w:rPr>
          <w:sz w:val="28"/>
          <w:szCs w:val="28"/>
        </w:rPr>
        <w:t xml:space="preserve"> </w:t>
      </w:r>
      <w:r w:rsidR="00573BF8">
        <w:rPr>
          <w:b/>
          <w:sz w:val="28"/>
          <w:szCs w:val="28"/>
        </w:rPr>
        <w:t>11H00</w:t>
      </w:r>
      <w:r w:rsidR="005C3A93" w:rsidRPr="00BC2807">
        <w:rPr>
          <w:sz w:val="28"/>
          <w:szCs w:val="28"/>
        </w:rPr>
        <w:t>,</w:t>
      </w:r>
      <w:r w:rsidR="005C3A93">
        <w:rPr>
          <w:sz w:val="28"/>
          <w:szCs w:val="28"/>
        </w:rPr>
        <w:t xml:space="preserve"> na sede da AAR</w:t>
      </w:r>
      <w:r w:rsidR="00CC4E44">
        <w:rPr>
          <w:sz w:val="28"/>
          <w:szCs w:val="28"/>
        </w:rPr>
        <w:t>.</w:t>
      </w:r>
      <w:r w:rsidR="005C3A93">
        <w:rPr>
          <w:b/>
          <w:sz w:val="28"/>
          <w:szCs w:val="28"/>
        </w:rPr>
        <w:t xml:space="preserve"> </w:t>
      </w:r>
    </w:p>
    <w:p w14:paraId="71D7E703" w14:textId="5DB4BFFA" w:rsidR="007A0703" w:rsidRPr="003D0A38" w:rsidRDefault="002B0F83" w:rsidP="007A0703">
      <w:pPr>
        <w:jc w:val="both"/>
        <w:rPr>
          <w:sz w:val="28"/>
          <w:szCs w:val="28"/>
        </w:rPr>
      </w:pPr>
      <w:r>
        <w:rPr>
          <w:sz w:val="28"/>
          <w:szCs w:val="28"/>
        </w:rPr>
        <w:t>Data,</w:t>
      </w:r>
    </w:p>
    <w:p w14:paraId="02C63F80" w14:textId="77777777" w:rsidR="00D2330E" w:rsidRPr="003D0A38" w:rsidRDefault="00D2330E" w:rsidP="007A0703">
      <w:pPr>
        <w:jc w:val="both"/>
        <w:rPr>
          <w:sz w:val="28"/>
          <w:szCs w:val="28"/>
        </w:rPr>
      </w:pPr>
    </w:p>
    <w:p w14:paraId="0A7ECA13" w14:textId="77777777" w:rsidR="00D2330E" w:rsidRPr="003D0A38" w:rsidRDefault="00D2330E" w:rsidP="007A0703">
      <w:pPr>
        <w:jc w:val="both"/>
        <w:rPr>
          <w:sz w:val="28"/>
          <w:szCs w:val="28"/>
        </w:rPr>
      </w:pPr>
    </w:p>
    <w:p w14:paraId="3D1AF3B3" w14:textId="75662F60" w:rsidR="005C3A93" w:rsidRDefault="005C3A93" w:rsidP="005C3A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Assinatura</w:t>
      </w:r>
    </w:p>
    <w:p w14:paraId="6C347028" w14:textId="77777777" w:rsidR="0002310C" w:rsidRDefault="0002310C" w:rsidP="005C3A93">
      <w:pPr>
        <w:jc w:val="both"/>
        <w:rPr>
          <w:sz w:val="28"/>
          <w:szCs w:val="28"/>
        </w:rPr>
      </w:pPr>
    </w:p>
    <w:p w14:paraId="4E03FEB9" w14:textId="77777777" w:rsidR="00D2330E" w:rsidRPr="005C3A93" w:rsidRDefault="005C3A93" w:rsidP="005C3A93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D2330E" w:rsidRPr="005C3A93">
        <w:rPr>
          <w:b/>
          <w:sz w:val="20"/>
          <w:szCs w:val="20"/>
        </w:rPr>
        <w:t>carimbo em uso</w:t>
      </w:r>
      <w:r w:rsidR="003D0A38" w:rsidRPr="005C3A9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no caso de entidade coletiva</w:t>
      </w:r>
    </w:p>
    <w:p w14:paraId="0A4FCE8F" w14:textId="77777777" w:rsidR="00D2330E" w:rsidRPr="00D2330E" w:rsidRDefault="00D2330E" w:rsidP="007A070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2330E" w:rsidRPr="00D2330E" w:rsidSect="00402B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703"/>
    <w:rsid w:val="0002310C"/>
    <w:rsid w:val="00073626"/>
    <w:rsid w:val="000F3013"/>
    <w:rsid w:val="001451DA"/>
    <w:rsid w:val="00295644"/>
    <w:rsid w:val="002B0F83"/>
    <w:rsid w:val="002E5D7E"/>
    <w:rsid w:val="003339ED"/>
    <w:rsid w:val="003B1F41"/>
    <w:rsid w:val="003C55BE"/>
    <w:rsid w:val="003D0A38"/>
    <w:rsid w:val="00402BFB"/>
    <w:rsid w:val="004203ED"/>
    <w:rsid w:val="004A0D03"/>
    <w:rsid w:val="005516D7"/>
    <w:rsid w:val="00573BF8"/>
    <w:rsid w:val="005C3A93"/>
    <w:rsid w:val="00604206"/>
    <w:rsid w:val="006509A8"/>
    <w:rsid w:val="00660301"/>
    <w:rsid w:val="007A0703"/>
    <w:rsid w:val="007A59C6"/>
    <w:rsid w:val="007B77A8"/>
    <w:rsid w:val="007F4762"/>
    <w:rsid w:val="008A53C1"/>
    <w:rsid w:val="008F3BAA"/>
    <w:rsid w:val="009C29F4"/>
    <w:rsid w:val="009E3ECD"/>
    <w:rsid w:val="00A56C0A"/>
    <w:rsid w:val="00B842C7"/>
    <w:rsid w:val="00B91910"/>
    <w:rsid w:val="00BC2807"/>
    <w:rsid w:val="00BC33C4"/>
    <w:rsid w:val="00BF61AE"/>
    <w:rsid w:val="00CC4E44"/>
    <w:rsid w:val="00D2330E"/>
    <w:rsid w:val="00D71404"/>
    <w:rsid w:val="00D87664"/>
    <w:rsid w:val="00E75F53"/>
    <w:rsid w:val="00EE5EA3"/>
    <w:rsid w:val="00F82209"/>
    <w:rsid w:val="00FC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EA9A"/>
  <w15:docId w15:val="{83511360-0104-4D1F-BD3F-C3A47534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5B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cristina@aaribatejo.pt</cp:lastModifiedBy>
  <cp:revision>17</cp:revision>
  <cp:lastPrinted>2015-03-26T18:05:00Z</cp:lastPrinted>
  <dcterms:created xsi:type="dcterms:W3CDTF">2015-03-16T17:26:00Z</dcterms:created>
  <dcterms:modified xsi:type="dcterms:W3CDTF">2025-03-07T11:10:00Z</dcterms:modified>
</cp:coreProperties>
</file>